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29"/>
        </w:tabs>
        <w:spacing w:line="450" w:lineRule="atLeast"/>
        <w:jc w:val="center"/>
        <w:rPr>
          <w:rStyle w:val="3"/>
          <w:rFonts w:ascii="宋体" w:hAnsi="宋体" w:eastAsia="宋体" w:cs="宋体"/>
          <w:b/>
          <w:bCs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30"/>
          <w:szCs w:val="30"/>
          <w:u w:val="none"/>
          <w:lang w:val="en-US" w:eastAsia="zh-CN"/>
        </w:rPr>
        <w:t>江苏建院教职工</w:t>
      </w:r>
      <w:r>
        <w:rPr>
          <w:rFonts w:hint="eastAsia" w:ascii="宋体" w:hAnsi="宋体" w:cs="宋体"/>
          <w:b/>
          <w:bCs/>
          <w:i w:val="0"/>
          <w:iCs w:val="0"/>
          <w:caps w:val="0"/>
          <w:spacing w:val="0"/>
          <w:sz w:val="30"/>
          <w:szCs w:val="30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30"/>
          <w:szCs w:val="30"/>
          <w:u w:val="none"/>
          <w:lang w:val="en-US" w:eastAsia="zh-CN"/>
        </w:rPr>
        <w:t>协会会员登记</w:t>
      </w:r>
      <w:r>
        <w:rPr>
          <w:rStyle w:val="3"/>
          <w:rFonts w:hint="eastAsia" w:ascii="宋体" w:hAnsi="宋体" w:eastAsia="宋体" w:cs="宋体"/>
          <w:b/>
          <w:bCs/>
          <w:color w:val="000000"/>
          <w:sz w:val="30"/>
          <w:szCs w:val="30"/>
          <w:lang w:val="en-US" w:eastAsia="zh-CN"/>
        </w:rPr>
        <w:t>表</w:t>
      </w:r>
    </w:p>
    <w:p>
      <w:pPr>
        <w:tabs>
          <w:tab w:val="left" w:pos="529"/>
        </w:tabs>
        <w:spacing w:line="450" w:lineRule="atLeast"/>
        <w:ind w:firstLine="567"/>
        <w:rPr>
          <w:rStyle w:val="3"/>
          <w:rFonts w:ascii="宋体" w:hAnsi="宋体" w:eastAsia="宋体" w:cs="宋体"/>
          <w:color w:val="000000"/>
          <w:sz w:val="24"/>
          <w:szCs w:val="24"/>
        </w:rPr>
      </w:pPr>
    </w:p>
    <w:tbl>
      <w:tblPr>
        <w:tblStyle w:val="2"/>
        <w:tblW w:w="8356" w:type="dxa"/>
        <w:jc w:val="center"/>
        <w:tblCellSpacing w:w="0" w:type="dxa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3"/>
        <w:gridCol w:w="1255"/>
        <w:gridCol w:w="887"/>
        <w:gridCol w:w="1653"/>
        <w:gridCol w:w="2640"/>
        <w:gridCol w:w="998"/>
      </w:tblGrid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23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jc w:val="center"/>
              <w:rPr>
                <w:rStyle w:val="3"/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3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5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jc w:val="center"/>
              <w:rPr>
                <w:rStyle w:val="3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3"/>
                <w:rFonts w:ascii="宋体" w:hAnsi="宋体" w:eastAsia="宋体" w:cs="宋体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887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jc w:val="center"/>
              <w:rPr>
                <w:rStyle w:val="3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3"/>
                <w:rFonts w:ascii="宋体" w:hAnsi="宋体" w:eastAsia="宋体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653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jc w:val="center"/>
              <w:rPr>
                <w:rStyle w:val="3"/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Style w:val="3"/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264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jc w:val="center"/>
              <w:rPr>
                <w:rStyle w:val="3"/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3"/>
                <w:rFonts w:ascii="宋体" w:hAnsi="宋体" w:eastAsia="宋体" w:cs="宋体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998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pacing w:line="450" w:lineRule="atLeast"/>
              <w:jc w:val="center"/>
              <w:rPr>
                <w:rStyle w:val="3"/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3"/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23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Style w:val="3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Style w:val="3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Style w:val="3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Style w:val="3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Style w:val="3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Style w:val="3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23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Style w:val="3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Style w:val="3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Style w:val="3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Style w:val="3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Style w:val="3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Style w:val="3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23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Style w:val="3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Style w:val="3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Style w:val="3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Style w:val="3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Style w:val="3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Style w:val="3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23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Style w:val="3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Style w:val="3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Style w:val="3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Style w:val="3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Style w:val="3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Style w:val="3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23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Style w:val="3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Style w:val="3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Style w:val="3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Style w:val="3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Style w:val="3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Style w:val="3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23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Style w:val="3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Style w:val="3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Style w:val="3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Style w:val="3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Style w:val="3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Style w:val="3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23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Style w:val="3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Style w:val="3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Style w:val="3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Style w:val="3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Style w:val="3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rPr>
                <w:rStyle w:val="3"/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zYTNiN2VjMmVhODljYmIzMjJiMGY3YzY3OWZkZWYifQ=="/>
  </w:docVars>
  <w:rsids>
    <w:rsidRoot w:val="7F5C42E7"/>
    <w:rsid w:val="27F71727"/>
    <w:rsid w:val="7F5C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28</Characters>
  <Lines>0</Lines>
  <Paragraphs>0</Paragraphs>
  <TotalTime>2</TotalTime>
  <ScaleCrop>false</ScaleCrop>
  <LinksUpToDate>false</LinksUpToDate>
  <CharactersWithSpaces>46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2022-06-09T07:32:00Z</dcterms:created>
  <dc:creator>缘溪行1410662860</dc:creator>
  <cp:lastModifiedBy>缘溪行1410662860</cp:lastModifiedBy>
  <dcterms:modified xsi:type="dcterms:W3CDTF">2022-06-09T07:35:58Z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8035E4CEA7AF4FF2B05AD0EBF61B2477</vt:lpwstr>
  </property>
</Properties>
</file>